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15BB7" w:rsidRDefault="00815BB7" w:rsidP="000471E1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815BB7">
        <w:rPr>
          <w:b/>
          <w:sz w:val="28"/>
          <w:szCs w:val="28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725.25pt" o:ole="">
            <v:imagedata r:id="rId6" o:title=""/>
          </v:shape>
          <o:OLEObject Type="Embed" ProgID="FoxitReader.Document" ShapeID="_x0000_i1025" DrawAspect="Content" ObjectID="_1616840881" r:id="rId7"/>
        </w:object>
      </w:r>
      <w:bookmarkEnd w:id="0"/>
    </w:p>
    <w:p w:rsidR="005E7DDC" w:rsidRPr="00E0126E" w:rsidRDefault="00D40D99" w:rsidP="000471E1">
      <w:pPr>
        <w:pStyle w:val="a4"/>
        <w:spacing w:before="0" w:beforeAutospacing="0" w:after="0" w:afterAutospacing="0"/>
        <w:jc w:val="both"/>
      </w:pPr>
      <w:r>
        <w:t xml:space="preserve">- </w:t>
      </w:r>
      <w:r w:rsidR="005E7DDC" w:rsidRPr="00E0126E">
        <w:t>иные экстраординарные обстоятельства, оказывающие или могущие оказать существенные влияния на материальное положение сотрудника.</w:t>
      </w:r>
    </w:p>
    <w:p w:rsidR="005E7DDC" w:rsidRPr="003B5B7B" w:rsidRDefault="005E7DDC" w:rsidP="003B5B7B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E0126E">
        <w:rPr>
          <w:color w:val="000000"/>
        </w:rPr>
        <w:t xml:space="preserve">2.2. Размер, оказываемой материальной помощи, определяется директором образовательного учреждения с учетом мнения профсоюзного комитета, исходя из реальных возможностей и причин нуждаемости в помощи, и может доходить до 1 (одного) оклада. </w:t>
      </w:r>
    </w:p>
    <w:p w:rsidR="005E7DDC" w:rsidRPr="00E0126E" w:rsidRDefault="005E7DDC" w:rsidP="005E7DDC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5E7DDC" w:rsidRPr="00E0126E" w:rsidRDefault="005E7DDC" w:rsidP="000471E1">
      <w:pPr>
        <w:pStyle w:val="a4"/>
        <w:numPr>
          <w:ilvl w:val="0"/>
          <w:numId w:val="6"/>
        </w:numPr>
        <w:spacing w:before="0" w:beforeAutospacing="0" w:after="0" w:afterAutospacing="0"/>
        <w:jc w:val="center"/>
        <w:rPr>
          <w:b/>
        </w:rPr>
      </w:pPr>
      <w:r w:rsidRPr="00E0126E">
        <w:rPr>
          <w:b/>
        </w:rPr>
        <w:t>Порядок выплаты материальной помощи</w:t>
      </w:r>
    </w:p>
    <w:p w:rsidR="005E7DDC" w:rsidRPr="00E0126E" w:rsidRDefault="005E7DDC" w:rsidP="005E7DDC">
      <w:pPr>
        <w:pStyle w:val="a4"/>
        <w:spacing w:before="0" w:beforeAutospacing="0" w:after="0" w:afterAutospacing="0"/>
        <w:rPr>
          <w:b/>
        </w:rPr>
      </w:pPr>
    </w:p>
    <w:p w:rsidR="00382855" w:rsidRPr="00E0126E" w:rsidRDefault="005E7DDC" w:rsidP="000471E1">
      <w:pPr>
        <w:pStyle w:val="a4"/>
        <w:spacing w:before="0" w:beforeAutospacing="0" w:after="0" w:afterAutospacing="0"/>
        <w:ind w:firstLine="708"/>
        <w:jc w:val="both"/>
      </w:pPr>
      <w:r w:rsidRPr="00E0126E">
        <w:t>3.1.Материальная помощь выплачивается на основании личного заявления сотрудника.</w:t>
      </w:r>
    </w:p>
    <w:p w:rsidR="005E7DDC" w:rsidRPr="00E0126E" w:rsidRDefault="005E7DDC" w:rsidP="003B5B7B">
      <w:pPr>
        <w:pStyle w:val="a4"/>
        <w:spacing w:before="0" w:beforeAutospacing="0" w:after="0" w:afterAutospacing="0"/>
        <w:ind w:firstLine="708"/>
        <w:jc w:val="both"/>
      </w:pPr>
      <w:r w:rsidRPr="00E0126E">
        <w:t xml:space="preserve"> 3.2.Заявление пишется на имя директора образовательного учреждения с точным указанием причин для выдачи.</w:t>
      </w:r>
    </w:p>
    <w:p w:rsidR="005E7DDC" w:rsidRPr="00E0126E" w:rsidRDefault="005E7DDC" w:rsidP="005E7DDC">
      <w:pPr>
        <w:pStyle w:val="2"/>
        <w:jc w:val="center"/>
        <w:rPr>
          <w:sz w:val="24"/>
          <w:szCs w:val="24"/>
        </w:rPr>
      </w:pPr>
      <w:r w:rsidRPr="00E0126E">
        <w:rPr>
          <w:sz w:val="24"/>
          <w:szCs w:val="24"/>
        </w:rPr>
        <w:t>4. Заключительные Положения</w:t>
      </w:r>
    </w:p>
    <w:p w:rsidR="005E7DDC" w:rsidRPr="00E0126E" w:rsidRDefault="005E7DDC" w:rsidP="000471E1">
      <w:pPr>
        <w:pStyle w:val="a4"/>
        <w:spacing w:before="0" w:beforeAutospacing="0" w:after="0" w:afterAutospacing="0"/>
        <w:ind w:firstLine="709"/>
      </w:pPr>
      <w:r w:rsidRPr="00E0126E">
        <w:t xml:space="preserve">4.1. </w:t>
      </w:r>
      <w:r w:rsidR="00E0126E">
        <w:t xml:space="preserve"> </w:t>
      </w:r>
      <w:r w:rsidRPr="00E0126E">
        <w:t xml:space="preserve">Материальная помощь, предусмотренная настоящим Положением, учитывается в составе средней заработной платы. </w:t>
      </w:r>
      <w:r w:rsidRPr="00E0126E">
        <w:br/>
      </w:r>
      <w:r w:rsidR="00E0126E">
        <w:t xml:space="preserve">            </w:t>
      </w:r>
      <w:r w:rsidRPr="00E0126E">
        <w:t xml:space="preserve">4.2. </w:t>
      </w:r>
      <w:r w:rsidR="00E0126E">
        <w:t xml:space="preserve"> </w:t>
      </w:r>
      <w:r w:rsidRPr="00E0126E">
        <w:t xml:space="preserve">Материальная помощь выплачивается работнику в течение месяца, следующего за отчетным периодом. </w:t>
      </w:r>
    </w:p>
    <w:p w:rsidR="005E7DDC" w:rsidRPr="00E0126E" w:rsidRDefault="00E0126E" w:rsidP="005E7DDC">
      <w:pPr>
        <w:pStyle w:val="a4"/>
        <w:spacing w:before="0" w:beforeAutospacing="0" w:after="0" w:afterAutospacing="0"/>
      </w:pPr>
      <w:r>
        <w:t xml:space="preserve">            </w:t>
      </w:r>
      <w:r w:rsidR="005E7DDC" w:rsidRPr="00E0126E">
        <w:t xml:space="preserve">4.3. </w:t>
      </w:r>
      <w:r>
        <w:t xml:space="preserve"> </w:t>
      </w:r>
      <w:r w:rsidR="005E7DDC" w:rsidRPr="00E0126E">
        <w:t xml:space="preserve">Материальная помощь работникам образовательного учреждения выплачиваются из экономии фонда оплаты труда. </w:t>
      </w:r>
      <w:r w:rsidR="005E7DDC" w:rsidRPr="00E0126E">
        <w:br/>
      </w:r>
      <w:r>
        <w:t xml:space="preserve">            </w:t>
      </w:r>
      <w:r w:rsidR="005E7DDC" w:rsidRPr="00E0126E">
        <w:t>4.4.</w:t>
      </w:r>
      <w:r>
        <w:t xml:space="preserve"> </w:t>
      </w:r>
      <w:r w:rsidR="005E7DDC" w:rsidRPr="00E0126E">
        <w:t xml:space="preserve"> Текст настоящего Положения подлежит доведению до сведения работников  образовательного учреждения.</w:t>
      </w:r>
    </w:p>
    <w:p w:rsidR="005E7DDC" w:rsidRPr="000471E1" w:rsidRDefault="005E7DDC" w:rsidP="005E7DD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02A4" w:rsidRPr="000471E1" w:rsidRDefault="006A02A4" w:rsidP="005E7DDC">
      <w:pPr>
        <w:pStyle w:val="a3"/>
        <w:jc w:val="center"/>
        <w:rPr>
          <w:sz w:val="28"/>
          <w:szCs w:val="28"/>
        </w:rPr>
      </w:pPr>
    </w:p>
    <w:sectPr w:rsidR="006A02A4" w:rsidRPr="000471E1" w:rsidSect="0079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05971"/>
    <w:multiLevelType w:val="hybridMultilevel"/>
    <w:tmpl w:val="20886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F7610"/>
    <w:multiLevelType w:val="hybridMultilevel"/>
    <w:tmpl w:val="0484888C"/>
    <w:lvl w:ilvl="0" w:tplc="E07A4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F0831"/>
    <w:multiLevelType w:val="hybridMultilevel"/>
    <w:tmpl w:val="05F03104"/>
    <w:lvl w:ilvl="0" w:tplc="E07A4960">
      <w:start w:val="1"/>
      <w:numFmt w:val="bullet"/>
      <w:lvlText w:val="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3">
    <w:nsid w:val="4A0851A8"/>
    <w:multiLevelType w:val="hybridMultilevel"/>
    <w:tmpl w:val="CAB41A02"/>
    <w:lvl w:ilvl="0" w:tplc="E07A496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A1A15BD"/>
    <w:multiLevelType w:val="hybridMultilevel"/>
    <w:tmpl w:val="60C6E7B4"/>
    <w:lvl w:ilvl="0" w:tplc="E07A496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7D550973"/>
    <w:multiLevelType w:val="hybridMultilevel"/>
    <w:tmpl w:val="3E9EA15C"/>
    <w:lvl w:ilvl="0" w:tplc="B7360780">
      <w:start w:val="1"/>
      <w:numFmt w:val="none"/>
      <w:lvlText w:val="2.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02A4"/>
    <w:rsid w:val="0002323C"/>
    <w:rsid w:val="000471E1"/>
    <w:rsid w:val="00066269"/>
    <w:rsid w:val="00083CCF"/>
    <w:rsid w:val="001D510B"/>
    <w:rsid w:val="00367258"/>
    <w:rsid w:val="00382855"/>
    <w:rsid w:val="003B5B7B"/>
    <w:rsid w:val="00455590"/>
    <w:rsid w:val="00470CD1"/>
    <w:rsid w:val="004F4C3F"/>
    <w:rsid w:val="00580956"/>
    <w:rsid w:val="0058422C"/>
    <w:rsid w:val="005B5CDF"/>
    <w:rsid w:val="005E7DDC"/>
    <w:rsid w:val="00647AEF"/>
    <w:rsid w:val="006A02A4"/>
    <w:rsid w:val="006F7A8D"/>
    <w:rsid w:val="00797219"/>
    <w:rsid w:val="00815BB7"/>
    <w:rsid w:val="00866C6F"/>
    <w:rsid w:val="008C78F1"/>
    <w:rsid w:val="00972BF6"/>
    <w:rsid w:val="00A1781E"/>
    <w:rsid w:val="00A56671"/>
    <w:rsid w:val="00AE4A11"/>
    <w:rsid w:val="00C74E41"/>
    <w:rsid w:val="00CB7158"/>
    <w:rsid w:val="00D130BE"/>
    <w:rsid w:val="00D40D99"/>
    <w:rsid w:val="00DB0E72"/>
    <w:rsid w:val="00E0126E"/>
    <w:rsid w:val="00E80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19"/>
  </w:style>
  <w:style w:type="paragraph" w:styleId="2">
    <w:name w:val="heading 2"/>
    <w:basedOn w:val="a"/>
    <w:link w:val="20"/>
    <w:semiHidden/>
    <w:unhideWhenUsed/>
    <w:qFormat/>
    <w:rsid w:val="005E7D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A02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 Spacing"/>
    <w:uiPriority w:val="1"/>
    <w:qFormat/>
    <w:rsid w:val="008C78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5E7D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semiHidden/>
    <w:unhideWhenUsed/>
    <w:rsid w:val="005E7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5E7D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8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25</cp:revision>
  <cp:lastPrinted>2017-05-11T15:01:00Z</cp:lastPrinted>
  <dcterms:created xsi:type="dcterms:W3CDTF">2017-01-20T12:05:00Z</dcterms:created>
  <dcterms:modified xsi:type="dcterms:W3CDTF">2019-04-15T10:42:00Z</dcterms:modified>
</cp:coreProperties>
</file>